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02" w:rsidRPr="00CD24D1" w:rsidRDefault="00723202" w:rsidP="00570D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4D1">
        <w:rPr>
          <w:rFonts w:ascii="Times New Roman" w:hAnsi="Times New Roman" w:cs="Times New Roman"/>
          <w:b/>
          <w:sz w:val="24"/>
          <w:szCs w:val="24"/>
        </w:rPr>
        <w:t xml:space="preserve">HARMONOGRAM GODZIN DOSTĘPNOŚCI </w:t>
      </w:r>
    </w:p>
    <w:p w:rsidR="00723202" w:rsidRPr="00CD24D1" w:rsidRDefault="00723202" w:rsidP="00570D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4D1">
        <w:rPr>
          <w:rFonts w:ascii="Times New Roman" w:hAnsi="Times New Roman" w:cs="Times New Roman"/>
          <w:b/>
          <w:sz w:val="24"/>
          <w:szCs w:val="24"/>
        </w:rPr>
        <w:t>NAUCZYCIELA ZPO W BIEŻUNIU</w:t>
      </w:r>
    </w:p>
    <w:tbl>
      <w:tblPr>
        <w:tblStyle w:val="Tabela-Siatka"/>
        <w:tblpPr w:leftFromText="141" w:rightFromText="141" w:vertAnchor="page" w:horzAnchor="margin" w:tblpY="2536"/>
        <w:tblW w:w="0" w:type="auto"/>
        <w:tblLook w:val="04A0"/>
      </w:tblPr>
      <w:tblGrid>
        <w:gridCol w:w="534"/>
        <w:gridCol w:w="3827"/>
        <w:gridCol w:w="2548"/>
        <w:gridCol w:w="2303"/>
      </w:tblGrid>
      <w:tr w:rsidR="00570D93" w:rsidRPr="00CD24D1" w:rsidTr="00570D93">
        <w:tc>
          <w:tcPr>
            <w:tcW w:w="534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548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2303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</w:tr>
      <w:tr w:rsidR="00570D93" w:rsidRPr="00CD24D1" w:rsidTr="00570D93">
        <w:tc>
          <w:tcPr>
            <w:tcW w:w="534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Agnieszka Sochacka</w:t>
            </w:r>
          </w:p>
        </w:tc>
        <w:tc>
          <w:tcPr>
            <w:tcW w:w="2548" w:type="dxa"/>
          </w:tcPr>
          <w:p w:rsidR="00570D93" w:rsidRPr="00CD24D1" w:rsidRDefault="00570D93" w:rsidP="00F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303" w:type="dxa"/>
          </w:tcPr>
          <w:p w:rsidR="00570D93" w:rsidRPr="00CD24D1" w:rsidRDefault="00570D93" w:rsidP="0024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13.30 - 14.30</w:t>
            </w:r>
          </w:p>
        </w:tc>
      </w:tr>
      <w:tr w:rsidR="00570D93" w:rsidRPr="00CD24D1" w:rsidTr="00570D93">
        <w:tc>
          <w:tcPr>
            <w:tcW w:w="534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Katarzyna Jabłońska</w:t>
            </w:r>
          </w:p>
        </w:tc>
        <w:tc>
          <w:tcPr>
            <w:tcW w:w="2548" w:type="dxa"/>
          </w:tcPr>
          <w:p w:rsidR="00570D93" w:rsidRPr="00CD24D1" w:rsidRDefault="00570D93" w:rsidP="00F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303" w:type="dxa"/>
          </w:tcPr>
          <w:p w:rsidR="00570D93" w:rsidRPr="00CD24D1" w:rsidRDefault="00570D93" w:rsidP="0024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12.35 - 13.30</w:t>
            </w:r>
          </w:p>
        </w:tc>
      </w:tr>
      <w:tr w:rsidR="00570D93" w:rsidRPr="00CD24D1" w:rsidTr="00570D93">
        <w:tc>
          <w:tcPr>
            <w:tcW w:w="534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Marek Cimochowski</w:t>
            </w:r>
          </w:p>
        </w:tc>
        <w:tc>
          <w:tcPr>
            <w:tcW w:w="2548" w:type="dxa"/>
          </w:tcPr>
          <w:p w:rsidR="00570D93" w:rsidRPr="00CD24D1" w:rsidRDefault="00570D93" w:rsidP="00F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303" w:type="dxa"/>
          </w:tcPr>
          <w:p w:rsidR="00570D93" w:rsidRPr="00CD24D1" w:rsidRDefault="00570D93" w:rsidP="0024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11.50 - 12.35</w:t>
            </w:r>
          </w:p>
        </w:tc>
      </w:tr>
      <w:tr w:rsidR="00570D93" w:rsidRPr="00CD24D1" w:rsidTr="00570D93">
        <w:tc>
          <w:tcPr>
            <w:tcW w:w="534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Irena Grodzicka</w:t>
            </w:r>
          </w:p>
        </w:tc>
        <w:tc>
          <w:tcPr>
            <w:tcW w:w="2548" w:type="dxa"/>
          </w:tcPr>
          <w:p w:rsidR="00570D93" w:rsidRPr="00CD24D1" w:rsidRDefault="00570D93" w:rsidP="00F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303" w:type="dxa"/>
          </w:tcPr>
          <w:p w:rsidR="00570D93" w:rsidRPr="00CD24D1" w:rsidRDefault="00570D93" w:rsidP="0024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15.05 - 16.05</w:t>
            </w:r>
          </w:p>
        </w:tc>
      </w:tr>
      <w:tr w:rsidR="00570D93" w:rsidRPr="00CD24D1" w:rsidTr="00570D93">
        <w:tc>
          <w:tcPr>
            <w:tcW w:w="534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Justyna Ludwiczak</w:t>
            </w:r>
          </w:p>
        </w:tc>
        <w:tc>
          <w:tcPr>
            <w:tcW w:w="2548" w:type="dxa"/>
          </w:tcPr>
          <w:p w:rsidR="00570D93" w:rsidRPr="00CD24D1" w:rsidRDefault="00570D93" w:rsidP="00F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303" w:type="dxa"/>
          </w:tcPr>
          <w:p w:rsidR="00570D93" w:rsidRPr="00CD24D1" w:rsidRDefault="00570D93" w:rsidP="0024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13.30 - 14.30</w:t>
            </w:r>
          </w:p>
        </w:tc>
      </w:tr>
      <w:tr w:rsidR="00570D93" w:rsidRPr="00CD24D1" w:rsidTr="00570D93">
        <w:tc>
          <w:tcPr>
            <w:tcW w:w="534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Artur Kraśniewski</w:t>
            </w:r>
          </w:p>
        </w:tc>
        <w:tc>
          <w:tcPr>
            <w:tcW w:w="2548" w:type="dxa"/>
          </w:tcPr>
          <w:p w:rsidR="00570D93" w:rsidRPr="00CD24D1" w:rsidRDefault="00570D93" w:rsidP="00F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303" w:type="dxa"/>
          </w:tcPr>
          <w:p w:rsidR="00570D93" w:rsidRPr="00CD24D1" w:rsidRDefault="00570D93" w:rsidP="0024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12.30 -  13.30</w:t>
            </w:r>
          </w:p>
        </w:tc>
      </w:tr>
      <w:tr w:rsidR="00570D93" w:rsidRPr="00CD24D1" w:rsidTr="00570D93">
        <w:tc>
          <w:tcPr>
            <w:tcW w:w="534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Ewa Grabowska</w:t>
            </w:r>
          </w:p>
        </w:tc>
        <w:tc>
          <w:tcPr>
            <w:tcW w:w="2548" w:type="dxa"/>
          </w:tcPr>
          <w:p w:rsidR="00570D93" w:rsidRPr="00CD24D1" w:rsidRDefault="00570D93" w:rsidP="00F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303" w:type="dxa"/>
          </w:tcPr>
          <w:p w:rsidR="00570D93" w:rsidRPr="00CD24D1" w:rsidRDefault="00570D93" w:rsidP="0024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12.30 -  13.30</w:t>
            </w:r>
          </w:p>
        </w:tc>
      </w:tr>
      <w:tr w:rsidR="00570D93" w:rsidRPr="00CD24D1" w:rsidTr="00570D93">
        <w:tc>
          <w:tcPr>
            <w:tcW w:w="534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Beata Cimochowska</w:t>
            </w:r>
          </w:p>
        </w:tc>
        <w:tc>
          <w:tcPr>
            <w:tcW w:w="2548" w:type="dxa"/>
          </w:tcPr>
          <w:p w:rsidR="00570D93" w:rsidRPr="00CD24D1" w:rsidRDefault="00570D93" w:rsidP="00F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303" w:type="dxa"/>
          </w:tcPr>
          <w:p w:rsidR="00570D93" w:rsidRPr="00CD24D1" w:rsidRDefault="00570D93" w:rsidP="0024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12.35 – 13.35</w:t>
            </w:r>
          </w:p>
        </w:tc>
      </w:tr>
      <w:tr w:rsidR="00570D93" w:rsidRPr="00CD24D1" w:rsidTr="00570D93">
        <w:tc>
          <w:tcPr>
            <w:tcW w:w="534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Monika Nastachowska</w:t>
            </w:r>
          </w:p>
        </w:tc>
        <w:tc>
          <w:tcPr>
            <w:tcW w:w="2548" w:type="dxa"/>
          </w:tcPr>
          <w:p w:rsidR="00570D93" w:rsidRPr="00CD24D1" w:rsidRDefault="00570D93" w:rsidP="00F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303" w:type="dxa"/>
          </w:tcPr>
          <w:p w:rsidR="00570D93" w:rsidRPr="00CD24D1" w:rsidRDefault="00570D93" w:rsidP="0024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</w:tr>
      <w:tr w:rsidR="00570D93" w:rsidRPr="00CD24D1" w:rsidTr="00570D93">
        <w:tc>
          <w:tcPr>
            <w:tcW w:w="534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Marek Nastachowski</w:t>
            </w:r>
          </w:p>
        </w:tc>
        <w:tc>
          <w:tcPr>
            <w:tcW w:w="2548" w:type="dxa"/>
          </w:tcPr>
          <w:p w:rsidR="00570D93" w:rsidRPr="00CD24D1" w:rsidRDefault="00570D93" w:rsidP="00F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303" w:type="dxa"/>
          </w:tcPr>
          <w:p w:rsidR="00570D93" w:rsidRPr="00CD24D1" w:rsidRDefault="00570D93" w:rsidP="0024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</w:tc>
      </w:tr>
      <w:tr w:rsidR="00570D93" w:rsidRPr="00CD24D1" w:rsidTr="00570D93">
        <w:tc>
          <w:tcPr>
            <w:tcW w:w="534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Grzegorz Budzich</w:t>
            </w:r>
          </w:p>
        </w:tc>
        <w:tc>
          <w:tcPr>
            <w:tcW w:w="2548" w:type="dxa"/>
          </w:tcPr>
          <w:p w:rsidR="00570D93" w:rsidRPr="00CD24D1" w:rsidRDefault="00570D93" w:rsidP="00F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303" w:type="dxa"/>
          </w:tcPr>
          <w:p w:rsidR="00570D93" w:rsidRPr="00CD24D1" w:rsidRDefault="00570D93" w:rsidP="0024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12.35 – 13.3</w:t>
            </w:r>
            <w:r w:rsidR="002468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0D93" w:rsidRPr="00CD24D1" w:rsidTr="00570D93">
        <w:tc>
          <w:tcPr>
            <w:tcW w:w="534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Maria Domeradzka</w:t>
            </w:r>
          </w:p>
        </w:tc>
        <w:tc>
          <w:tcPr>
            <w:tcW w:w="2548" w:type="dxa"/>
          </w:tcPr>
          <w:p w:rsidR="00570D93" w:rsidRPr="00CD24D1" w:rsidRDefault="00570D93" w:rsidP="00F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303" w:type="dxa"/>
          </w:tcPr>
          <w:p w:rsidR="00570D93" w:rsidRPr="00CD24D1" w:rsidRDefault="00570D93" w:rsidP="0024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</w:tc>
      </w:tr>
      <w:tr w:rsidR="00570D93" w:rsidRPr="00CD24D1" w:rsidTr="00570D93">
        <w:tc>
          <w:tcPr>
            <w:tcW w:w="534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Sławomir Kosin</w:t>
            </w:r>
          </w:p>
        </w:tc>
        <w:tc>
          <w:tcPr>
            <w:tcW w:w="2548" w:type="dxa"/>
          </w:tcPr>
          <w:p w:rsidR="00570D93" w:rsidRPr="00CD24D1" w:rsidRDefault="00570D93" w:rsidP="00F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303" w:type="dxa"/>
          </w:tcPr>
          <w:p w:rsidR="00570D93" w:rsidRPr="00CD24D1" w:rsidRDefault="00570D93" w:rsidP="0024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</w:tc>
      </w:tr>
      <w:tr w:rsidR="00570D93" w:rsidRPr="00CD24D1" w:rsidTr="00570D93">
        <w:tc>
          <w:tcPr>
            <w:tcW w:w="534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Aleksandra Mieszkowska</w:t>
            </w:r>
          </w:p>
        </w:tc>
        <w:tc>
          <w:tcPr>
            <w:tcW w:w="2548" w:type="dxa"/>
          </w:tcPr>
          <w:p w:rsidR="00570D93" w:rsidRPr="00CD24D1" w:rsidRDefault="00570D93" w:rsidP="00F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303" w:type="dxa"/>
          </w:tcPr>
          <w:p w:rsidR="00570D93" w:rsidRPr="00CD24D1" w:rsidRDefault="00570D93" w:rsidP="0024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11.30 – 12.30</w:t>
            </w:r>
          </w:p>
        </w:tc>
      </w:tr>
      <w:tr w:rsidR="00570D93" w:rsidRPr="00CD24D1" w:rsidTr="00570D93">
        <w:tc>
          <w:tcPr>
            <w:tcW w:w="534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Maria Leśkiewicz</w:t>
            </w:r>
          </w:p>
        </w:tc>
        <w:tc>
          <w:tcPr>
            <w:tcW w:w="2548" w:type="dxa"/>
          </w:tcPr>
          <w:p w:rsidR="00570D93" w:rsidRPr="00CD24D1" w:rsidRDefault="00570D93" w:rsidP="00F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303" w:type="dxa"/>
          </w:tcPr>
          <w:p w:rsidR="00570D93" w:rsidRPr="00CD24D1" w:rsidRDefault="00570D93" w:rsidP="0024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12.35 – 13.35</w:t>
            </w:r>
          </w:p>
        </w:tc>
      </w:tr>
      <w:tr w:rsidR="00570D93" w:rsidRPr="00CD24D1" w:rsidTr="00570D93">
        <w:tc>
          <w:tcPr>
            <w:tcW w:w="534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Waldemar Grabowski</w:t>
            </w:r>
          </w:p>
        </w:tc>
        <w:tc>
          <w:tcPr>
            <w:tcW w:w="2548" w:type="dxa"/>
          </w:tcPr>
          <w:p w:rsidR="00570D93" w:rsidRPr="00CD24D1" w:rsidRDefault="00570D93" w:rsidP="00F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303" w:type="dxa"/>
          </w:tcPr>
          <w:p w:rsidR="00570D93" w:rsidRPr="00CD24D1" w:rsidRDefault="00570D93" w:rsidP="0024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14.15 – 15.15</w:t>
            </w:r>
          </w:p>
        </w:tc>
      </w:tr>
      <w:tr w:rsidR="00570D93" w:rsidRPr="00CD24D1" w:rsidTr="00570D93">
        <w:tc>
          <w:tcPr>
            <w:tcW w:w="534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Małgorzata Osiecka</w:t>
            </w:r>
          </w:p>
        </w:tc>
        <w:tc>
          <w:tcPr>
            <w:tcW w:w="2548" w:type="dxa"/>
          </w:tcPr>
          <w:p w:rsidR="00570D93" w:rsidRPr="00CD24D1" w:rsidRDefault="00570D93" w:rsidP="00F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303" w:type="dxa"/>
          </w:tcPr>
          <w:p w:rsidR="00570D93" w:rsidRPr="00CD24D1" w:rsidRDefault="00570D93" w:rsidP="0024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14.20 – 15.20</w:t>
            </w:r>
          </w:p>
        </w:tc>
      </w:tr>
      <w:tr w:rsidR="00570D93" w:rsidRPr="00CD24D1" w:rsidTr="00570D93">
        <w:tc>
          <w:tcPr>
            <w:tcW w:w="534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Żaneta Lisińska</w:t>
            </w:r>
          </w:p>
        </w:tc>
        <w:tc>
          <w:tcPr>
            <w:tcW w:w="2548" w:type="dxa"/>
          </w:tcPr>
          <w:p w:rsidR="00570D93" w:rsidRPr="00CD24D1" w:rsidRDefault="00570D93" w:rsidP="00F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303" w:type="dxa"/>
          </w:tcPr>
          <w:p w:rsidR="00570D93" w:rsidRPr="00CD24D1" w:rsidRDefault="00570D93" w:rsidP="0024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11.50 – 12.30</w:t>
            </w:r>
          </w:p>
        </w:tc>
      </w:tr>
      <w:tr w:rsidR="00570D93" w:rsidRPr="00CD24D1" w:rsidTr="00570D93">
        <w:tc>
          <w:tcPr>
            <w:tcW w:w="534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Dorota Bugowska</w:t>
            </w:r>
          </w:p>
        </w:tc>
        <w:tc>
          <w:tcPr>
            <w:tcW w:w="2548" w:type="dxa"/>
          </w:tcPr>
          <w:p w:rsidR="00570D93" w:rsidRPr="00CD24D1" w:rsidRDefault="00570D93" w:rsidP="00F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303" w:type="dxa"/>
          </w:tcPr>
          <w:p w:rsidR="00570D93" w:rsidRPr="00CD24D1" w:rsidRDefault="00F25A03" w:rsidP="0024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70D93" w:rsidRPr="00CD24D1">
              <w:rPr>
                <w:rFonts w:ascii="Times New Roman" w:hAnsi="Times New Roman" w:cs="Times New Roman"/>
                <w:sz w:val="24"/>
                <w:szCs w:val="24"/>
              </w:rPr>
              <w:t>.35 – 13.35</w:t>
            </w:r>
          </w:p>
        </w:tc>
      </w:tr>
      <w:tr w:rsidR="00570D93" w:rsidRPr="00CD24D1" w:rsidTr="00570D93">
        <w:tc>
          <w:tcPr>
            <w:tcW w:w="534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Zofia Falkowska</w:t>
            </w:r>
          </w:p>
        </w:tc>
        <w:tc>
          <w:tcPr>
            <w:tcW w:w="2548" w:type="dxa"/>
          </w:tcPr>
          <w:p w:rsidR="00570D93" w:rsidRPr="00CD24D1" w:rsidRDefault="00570D93" w:rsidP="00F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303" w:type="dxa"/>
          </w:tcPr>
          <w:p w:rsidR="00570D93" w:rsidRPr="00CD24D1" w:rsidRDefault="00570D93" w:rsidP="0024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11.30 – 12.30</w:t>
            </w:r>
          </w:p>
        </w:tc>
      </w:tr>
      <w:tr w:rsidR="00570D93" w:rsidRPr="00CD24D1" w:rsidTr="00570D93">
        <w:tc>
          <w:tcPr>
            <w:tcW w:w="534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Maria Zdziemborska</w:t>
            </w:r>
          </w:p>
        </w:tc>
        <w:tc>
          <w:tcPr>
            <w:tcW w:w="2548" w:type="dxa"/>
          </w:tcPr>
          <w:p w:rsidR="00570D93" w:rsidRPr="00CD24D1" w:rsidRDefault="00570D93" w:rsidP="00F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303" w:type="dxa"/>
          </w:tcPr>
          <w:p w:rsidR="00570D93" w:rsidRPr="00CD24D1" w:rsidRDefault="00570D93" w:rsidP="0024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12.35 – 13.35</w:t>
            </w:r>
          </w:p>
        </w:tc>
      </w:tr>
      <w:tr w:rsidR="00570D93" w:rsidRPr="00CD24D1" w:rsidTr="00570D93">
        <w:tc>
          <w:tcPr>
            <w:tcW w:w="534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Beata Rochowicz</w:t>
            </w:r>
          </w:p>
        </w:tc>
        <w:tc>
          <w:tcPr>
            <w:tcW w:w="2548" w:type="dxa"/>
          </w:tcPr>
          <w:p w:rsidR="00570D93" w:rsidRPr="00CD24D1" w:rsidRDefault="00570D93" w:rsidP="00F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303" w:type="dxa"/>
          </w:tcPr>
          <w:p w:rsidR="00570D93" w:rsidRPr="00CD24D1" w:rsidRDefault="00570D93" w:rsidP="0024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11.30 – 12.30</w:t>
            </w:r>
          </w:p>
        </w:tc>
      </w:tr>
      <w:tr w:rsidR="00570D93" w:rsidRPr="00CD24D1" w:rsidTr="00570D93">
        <w:tc>
          <w:tcPr>
            <w:tcW w:w="534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Urszula Prądzyńska</w:t>
            </w:r>
          </w:p>
        </w:tc>
        <w:tc>
          <w:tcPr>
            <w:tcW w:w="2548" w:type="dxa"/>
          </w:tcPr>
          <w:p w:rsidR="00570D93" w:rsidRPr="00CD24D1" w:rsidRDefault="00570D93" w:rsidP="00F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303" w:type="dxa"/>
          </w:tcPr>
          <w:p w:rsidR="00570D93" w:rsidRPr="00CD24D1" w:rsidRDefault="00570D93" w:rsidP="0024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13.20 – 14.20</w:t>
            </w:r>
          </w:p>
        </w:tc>
      </w:tr>
      <w:tr w:rsidR="00570D93" w:rsidRPr="00CD24D1" w:rsidTr="00570D93">
        <w:tc>
          <w:tcPr>
            <w:tcW w:w="534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Piotr Czajkowski</w:t>
            </w:r>
          </w:p>
        </w:tc>
        <w:tc>
          <w:tcPr>
            <w:tcW w:w="2548" w:type="dxa"/>
          </w:tcPr>
          <w:p w:rsidR="00570D93" w:rsidRPr="00CD24D1" w:rsidRDefault="00570D93" w:rsidP="00F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303" w:type="dxa"/>
          </w:tcPr>
          <w:p w:rsidR="00570D93" w:rsidRPr="00CD24D1" w:rsidRDefault="00F25A03" w:rsidP="0024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570D93" w:rsidRPr="00CD24D1">
              <w:rPr>
                <w:rFonts w:ascii="Times New Roman" w:hAnsi="Times New Roman" w:cs="Times New Roman"/>
                <w:sz w:val="24"/>
                <w:szCs w:val="24"/>
              </w:rPr>
              <w:t>5 – 13.3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0D93" w:rsidRPr="00CD24D1" w:rsidTr="00570D93">
        <w:tc>
          <w:tcPr>
            <w:tcW w:w="534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Anna Palmowska</w:t>
            </w:r>
          </w:p>
        </w:tc>
        <w:tc>
          <w:tcPr>
            <w:tcW w:w="2548" w:type="dxa"/>
          </w:tcPr>
          <w:p w:rsidR="00570D93" w:rsidRPr="00CD24D1" w:rsidRDefault="00570D93" w:rsidP="00F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303" w:type="dxa"/>
          </w:tcPr>
          <w:p w:rsidR="00570D93" w:rsidRPr="00CD24D1" w:rsidRDefault="00570D93" w:rsidP="0024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</w:tr>
      <w:tr w:rsidR="00570D93" w:rsidRPr="00CD24D1" w:rsidTr="00570D93">
        <w:tc>
          <w:tcPr>
            <w:tcW w:w="534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Hanna Zachariasz</w:t>
            </w:r>
          </w:p>
        </w:tc>
        <w:tc>
          <w:tcPr>
            <w:tcW w:w="2548" w:type="dxa"/>
          </w:tcPr>
          <w:p w:rsidR="00570D93" w:rsidRPr="00CD24D1" w:rsidRDefault="00570D93" w:rsidP="00F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303" w:type="dxa"/>
          </w:tcPr>
          <w:p w:rsidR="00570D93" w:rsidRPr="00CD24D1" w:rsidRDefault="00570D93" w:rsidP="0024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13.30 – 14.15</w:t>
            </w:r>
          </w:p>
        </w:tc>
      </w:tr>
      <w:tr w:rsidR="00570D93" w:rsidRPr="00CD24D1" w:rsidTr="00570D93">
        <w:tc>
          <w:tcPr>
            <w:tcW w:w="534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Anita Obrębska</w:t>
            </w:r>
          </w:p>
        </w:tc>
        <w:tc>
          <w:tcPr>
            <w:tcW w:w="2548" w:type="dxa"/>
          </w:tcPr>
          <w:p w:rsidR="00570D93" w:rsidRPr="00CD24D1" w:rsidRDefault="00570D93" w:rsidP="00F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303" w:type="dxa"/>
          </w:tcPr>
          <w:p w:rsidR="00570D93" w:rsidRPr="00CD24D1" w:rsidRDefault="00570D93" w:rsidP="0024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8.30 – 9.30</w:t>
            </w:r>
          </w:p>
        </w:tc>
      </w:tr>
      <w:tr w:rsidR="00570D93" w:rsidRPr="00CD24D1" w:rsidTr="00570D93">
        <w:tc>
          <w:tcPr>
            <w:tcW w:w="534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Ewelina Dylągowska</w:t>
            </w:r>
          </w:p>
        </w:tc>
        <w:tc>
          <w:tcPr>
            <w:tcW w:w="2548" w:type="dxa"/>
          </w:tcPr>
          <w:p w:rsidR="00570D93" w:rsidRPr="00CD24D1" w:rsidRDefault="00570D93" w:rsidP="00F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303" w:type="dxa"/>
          </w:tcPr>
          <w:p w:rsidR="00570D93" w:rsidRPr="00CD24D1" w:rsidRDefault="00570D93" w:rsidP="0024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11.30 – 12.30</w:t>
            </w:r>
          </w:p>
        </w:tc>
      </w:tr>
      <w:tr w:rsidR="00570D93" w:rsidRPr="00CD24D1" w:rsidTr="00570D93">
        <w:tc>
          <w:tcPr>
            <w:tcW w:w="534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Maria Wiśniewska</w:t>
            </w:r>
          </w:p>
        </w:tc>
        <w:tc>
          <w:tcPr>
            <w:tcW w:w="2548" w:type="dxa"/>
          </w:tcPr>
          <w:p w:rsidR="00570D93" w:rsidRPr="00CD24D1" w:rsidRDefault="00570D93" w:rsidP="00F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środa, wtorek</w:t>
            </w:r>
          </w:p>
        </w:tc>
        <w:tc>
          <w:tcPr>
            <w:tcW w:w="2303" w:type="dxa"/>
          </w:tcPr>
          <w:p w:rsidR="00570D93" w:rsidRPr="00CD24D1" w:rsidRDefault="00570D93" w:rsidP="0024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12.35 – 13.00</w:t>
            </w:r>
          </w:p>
        </w:tc>
      </w:tr>
      <w:tr w:rsidR="00570D93" w:rsidRPr="00CD24D1" w:rsidTr="00570D93">
        <w:tc>
          <w:tcPr>
            <w:tcW w:w="534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Krzysztof Ulatowski</w:t>
            </w:r>
          </w:p>
        </w:tc>
        <w:tc>
          <w:tcPr>
            <w:tcW w:w="2548" w:type="dxa"/>
          </w:tcPr>
          <w:p w:rsidR="00570D93" w:rsidRPr="00CD24D1" w:rsidRDefault="00570D93" w:rsidP="00F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303" w:type="dxa"/>
          </w:tcPr>
          <w:p w:rsidR="00570D93" w:rsidRPr="00CD24D1" w:rsidRDefault="00570D93" w:rsidP="0024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11.30 – 12.30</w:t>
            </w:r>
          </w:p>
        </w:tc>
      </w:tr>
      <w:tr w:rsidR="00570D93" w:rsidRPr="00CD24D1" w:rsidTr="00570D93">
        <w:tc>
          <w:tcPr>
            <w:tcW w:w="534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Agnieszka Budzich</w:t>
            </w:r>
          </w:p>
        </w:tc>
        <w:tc>
          <w:tcPr>
            <w:tcW w:w="2548" w:type="dxa"/>
          </w:tcPr>
          <w:p w:rsidR="00570D93" w:rsidRPr="00CD24D1" w:rsidRDefault="00570D93" w:rsidP="00F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303" w:type="dxa"/>
          </w:tcPr>
          <w:p w:rsidR="00570D93" w:rsidRPr="00CD24D1" w:rsidRDefault="00570D93" w:rsidP="0024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</w:p>
        </w:tc>
      </w:tr>
      <w:tr w:rsidR="00570D93" w:rsidRPr="00CD24D1" w:rsidTr="00570D93">
        <w:tc>
          <w:tcPr>
            <w:tcW w:w="534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Anna Gadomska</w:t>
            </w:r>
          </w:p>
        </w:tc>
        <w:tc>
          <w:tcPr>
            <w:tcW w:w="2548" w:type="dxa"/>
          </w:tcPr>
          <w:p w:rsidR="00570D93" w:rsidRPr="00CD24D1" w:rsidRDefault="00570D93" w:rsidP="00F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303" w:type="dxa"/>
          </w:tcPr>
          <w:p w:rsidR="00570D93" w:rsidRPr="00CD24D1" w:rsidRDefault="00570D93" w:rsidP="0024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12.05 – 13.05</w:t>
            </w:r>
          </w:p>
        </w:tc>
      </w:tr>
      <w:tr w:rsidR="00570D93" w:rsidRPr="00CD24D1" w:rsidTr="00570D93">
        <w:tc>
          <w:tcPr>
            <w:tcW w:w="534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Beata Lejman</w:t>
            </w:r>
          </w:p>
        </w:tc>
        <w:tc>
          <w:tcPr>
            <w:tcW w:w="2548" w:type="dxa"/>
          </w:tcPr>
          <w:p w:rsidR="00570D93" w:rsidRPr="00CD24D1" w:rsidRDefault="00570D93" w:rsidP="00F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303" w:type="dxa"/>
          </w:tcPr>
          <w:p w:rsidR="00570D93" w:rsidRPr="00CD24D1" w:rsidRDefault="00570D93" w:rsidP="0024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570D93" w:rsidRPr="00CD24D1" w:rsidTr="00570D93">
        <w:tc>
          <w:tcPr>
            <w:tcW w:w="534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Beata Kowalska</w:t>
            </w:r>
          </w:p>
        </w:tc>
        <w:tc>
          <w:tcPr>
            <w:tcW w:w="2548" w:type="dxa"/>
          </w:tcPr>
          <w:p w:rsidR="00570D93" w:rsidRPr="00CD24D1" w:rsidRDefault="00570D93" w:rsidP="00F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303" w:type="dxa"/>
          </w:tcPr>
          <w:p w:rsidR="00570D93" w:rsidRPr="00CD24D1" w:rsidRDefault="00570D93" w:rsidP="0024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11.30 – 12.30</w:t>
            </w:r>
          </w:p>
        </w:tc>
      </w:tr>
      <w:tr w:rsidR="00570D93" w:rsidRPr="00CD24D1" w:rsidTr="00570D93">
        <w:tc>
          <w:tcPr>
            <w:tcW w:w="534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827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Jolanta Pawłowska</w:t>
            </w:r>
          </w:p>
        </w:tc>
        <w:tc>
          <w:tcPr>
            <w:tcW w:w="2548" w:type="dxa"/>
          </w:tcPr>
          <w:p w:rsidR="00570D93" w:rsidRPr="00CD24D1" w:rsidRDefault="00570D93" w:rsidP="00F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303" w:type="dxa"/>
          </w:tcPr>
          <w:p w:rsidR="00570D93" w:rsidRPr="00CD24D1" w:rsidRDefault="00570D93" w:rsidP="0024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</w:tr>
      <w:tr w:rsidR="00570D93" w:rsidRPr="00CD24D1" w:rsidTr="00570D93">
        <w:tc>
          <w:tcPr>
            <w:tcW w:w="534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3827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Paweł Jabłoński</w:t>
            </w:r>
          </w:p>
        </w:tc>
        <w:tc>
          <w:tcPr>
            <w:tcW w:w="2548" w:type="dxa"/>
          </w:tcPr>
          <w:p w:rsidR="00570D93" w:rsidRPr="00CD24D1" w:rsidRDefault="00570D93" w:rsidP="00F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303" w:type="dxa"/>
          </w:tcPr>
          <w:p w:rsidR="00570D93" w:rsidRPr="00CD24D1" w:rsidRDefault="00570D93" w:rsidP="0024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11.35 – 12.35</w:t>
            </w:r>
          </w:p>
        </w:tc>
      </w:tr>
      <w:tr w:rsidR="00570D93" w:rsidRPr="00CD24D1" w:rsidTr="00570D93">
        <w:tc>
          <w:tcPr>
            <w:tcW w:w="534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827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Daniel Liszewski</w:t>
            </w:r>
          </w:p>
        </w:tc>
        <w:tc>
          <w:tcPr>
            <w:tcW w:w="2548" w:type="dxa"/>
          </w:tcPr>
          <w:p w:rsidR="00570D93" w:rsidRPr="00CD24D1" w:rsidRDefault="00570D93" w:rsidP="00F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303" w:type="dxa"/>
          </w:tcPr>
          <w:p w:rsidR="00570D93" w:rsidRPr="00CD24D1" w:rsidRDefault="00570D93" w:rsidP="0024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</w:tr>
      <w:tr w:rsidR="00570D93" w:rsidRPr="00CD24D1" w:rsidTr="00570D93">
        <w:tc>
          <w:tcPr>
            <w:tcW w:w="534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3827" w:type="dxa"/>
          </w:tcPr>
          <w:p w:rsidR="00570D93" w:rsidRPr="00CD24D1" w:rsidRDefault="00570D93" w:rsidP="0057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Dorota Szkolmowska</w:t>
            </w:r>
          </w:p>
        </w:tc>
        <w:tc>
          <w:tcPr>
            <w:tcW w:w="2548" w:type="dxa"/>
          </w:tcPr>
          <w:p w:rsidR="00570D93" w:rsidRPr="00CD24D1" w:rsidRDefault="00F25A03" w:rsidP="00F25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570D93" w:rsidRPr="00CD24D1">
              <w:rPr>
                <w:rFonts w:ascii="Times New Roman" w:hAnsi="Times New Roman" w:cs="Times New Roman"/>
                <w:sz w:val="24"/>
                <w:szCs w:val="24"/>
              </w:rPr>
              <w:t>roda</w:t>
            </w:r>
          </w:p>
        </w:tc>
        <w:tc>
          <w:tcPr>
            <w:tcW w:w="2303" w:type="dxa"/>
          </w:tcPr>
          <w:p w:rsidR="00570D93" w:rsidRPr="00CD24D1" w:rsidRDefault="00570D93" w:rsidP="0024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4D1">
              <w:rPr>
                <w:rFonts w:ascii="Times New Roman" w:hAnsi="Times New Roman" w:cs="Times New Roman"/>
                <w:sz w:val="24"/>
                <w:szCs w:val="24"/>
              </w:rPr>
              <w:t>14.15 – 15.15</w:t>
            </w:r>
          </w:p>
        </w:tc>
      </w:tr>
    </w:tbl>
    <w:p w:rsidR="00723202" w:rsidRDefault="00723202">
      <w:pPr>
        <w:rPr>
          <w:rFonts w:ascii="Times New Roman" w:hAnsi="Times New Roman" w:cs="Times New Roman"/>
          <w:sz w:val="24"/>
          <w:szCs w:val="24"/>
        </w:rPr>
      </w:pPr>
    </w:p>
    <w:p w:rsidR="0096113C" w:rsidRPr="00570D93" w:rsidRDefault="0096113C">
      <w:pPr>
        <w:rPr>
          <w:rFonts w:ascii="Times New Roman" w:hAnsi="Times New Roman" w:cs="Times New Roman"/>
          <w:b/>
          <w:sz w:val="24"/>
          <w:szCs w:val="24"/>
        </w:rPr>
      </w:pPr>
      <w:r w:rsidRPr="00570D93">
        <w:rPr>
          <w:rFonts w:ascii="Times New Roman" w:hAnsi="Times New Roman" w:cs="Times New Roman"/>
          <w:b/>
          <w:sz w:val="24"/>
          <w:szCs w:val="24"/>
        </w:rPr>
        <w:t xml:space="preserve">DOSTĘPNOŚC NAUCZYCIELI </w:t>
      </w:r>
      <w:r w:rsidR="00570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0D93">
        <w:rPr>
          <w:rFonts w:ascii="Times New Roman" w:hAnsi="Times New Roman" w:cs="Times New Roman"/>
          <w:b/>
          <w:sz w:val="24"/>
          <w:szCs w:val="24"/>
        </w:rPr>
        <w:t>ZPO</w:t>
      </w:r>
      <w:r w:rsidR="00570D93">
        <w:rPr>
          <w:rFonts w:ascii="Times New Roman" w:hAnsi="Times New Roman" w:cs="Times New Roman"/>
          <w:b/>
          <w:sz w:val="24"/>
          <w:szCs w:val="24"/>
        </w:rPr>
        <w:t xml:space="preserve">  W  BIEŻUNIU </w:t>
      </w:r>
      <w:r w:rsidRPr="00570D93">
        <w:rPr>
          <w:rFonts w:ascii="Times New Roman" w:hAnsi="Times New Roman" w:cs="Times New Roman"/>
          <w:b/>
          <w:sz w:val="24"/>
          <w:szCs w:val="24"/>
        </w:rPr>
        <w:t xml:space="preserve"> DLA RODZICÓW W OSTATNIĄ ŚRODĘ MIESIĄCA</w:t>
      </w:r>
      <w:r w:rsidR="00570D93" w:rsidRPr="00570D9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570D93">
        <w:rPr>
          <w:rFonts w:ascii="Times New Roman" w:hAnsi="Times New Roman" w:cs="Times New Roman"/>
          <w:b/>
          <w:sz w:val="24"/>
          <w:szCs w:val="24"/>
        </w:rPr>
        <w:t xml:space="preserve">  26.10.2O22</w:t>
      </w:r>
      <w:r w:rsidR="00570D93">
        <w:rPr>
          <w:rFonts w:ascii="Times New Roman" w:hAnsi="Times New Roman" w:cs="Times New Roman"/>
          <w:b/>
          <w:sz w:val="24"/>
          <w:szCs w:val="24"/>
        </w:rPr>
        <w:t>r</w:t>
      </w:r>
      <w:r w:rsidRPr="00570D93">
        <w:rPr>
          <w:rFonts w:ascii="Times New Roman" w:hAnsi="Times New Roman" w:cs="Times New Roman"/>
          <w:b/>
          <w:sz w:val="24"/>
          <w:szCs w:val="24"/>
        </w:rPr>
        <w:t>, 30.11.2022</w:t>
      </w:r>
      <w:r w:rsidR="00570D93">
        <w:rPr>
          <w:rFonts w:ascii="Times New Roman" w:hAnsi="Times New Roman" w:cs="Times New Roman"/>
          <w:b/>
          <w:sz w:val="24"/>
          <w:szCs w:val="24"/>
        </w:rPr>
        <w:t>r,</w:t>
      </w:r>
      <w:r w:rsidRPr="00570D93">
        <w:rPr>
          <w:rFonts w:ascii="Times New Roman" w:hAnsi="Times New Roman" w:cs="Times New Roman"/>
          <w:b/>
          <w:sz w:val="24"/>
          <w:szCs w:val="24"/>
        </w:rPr>
        <w:t xml:space="preserve"> 14.12.2022</w:t>
      </w:r>
      <w:r w:rsidR="00570D93">
        <w:rPr>
          <w:rFonts w:ascii="Times New Roman" w:hAnsi="Times New Roman" w:cs="Times New Roman"/>
          <w:b/>
          <w:sz w:val="24"/>
          <w:szCs w:val="24"/>
        </w:rPr>
        <w:t>r,</w:t>
      </w:r>
      <w:r w:rsidR="00570D93">
        <w:rPr>
          <w:rFonts w:ascii="Times New Roman" w:hAnsi="Times New Roman" w:cs="Times New Roman"/>
          <w:b/>
          <w:sz w:val="24"/>
          <w:szCs w:val="24"/>
        </w:rPr>
        <w:tab/>
      </w:r>
      <w:r w:rsidR="00570D93">
        <w:rPr>
          <w:rFonts w:ascii="Times New Roman" w:hAnsi="Times New Roman" w:cs="Times New Roman"/>
          <w:b/>
          <w:sz w:val="24"/>
          <w:szCs w:val="24"/>
        </w:rPr>
        <w:tab/>
      </w:r>
      <w:r w:rsidRPr="00570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D93" w:rsidRPr="00570D93">
        <w:rPr>
          <w:rFonts w:ascii="Times New Roman" w:hAnsi="Times New Roman" w:cs="Times New Roman"/>
          <w:b/>
          <w:sz w:val="24"/>
          <w:szCs w:val="24"/>
        </w:rPr>
        <w:t xml:space="preserve"> GODZ. </w:t>
      </w:r>
      <w:r w:rsidRPr="00570D93">
        <w:rPr>
          <w:rFonts w:ascii="Times New Roman" w:hAnsi="Times New Roman" w:cs="Times New Roman"/>
          <w:b/>
          <w:sz w:val="24"/>
          <w:szCs w:val="24"/>
        </w:rPr>
        <w:t>15.30 – 16.30</w:t>
      </w:r>
    </w:p>
    <w:p w:rsidR="00570D93" w:rsidRDefault="00570D93" w:rsidP="00570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D93">
        <w:rPr>
          <w:rFonts w:ascii="Times New Roman" w:hAnsi="Times New Roman" w:cs="Times New Roman"/>
          <w:b/>
          <w:sz w:val="28"/>
          <w:szCs w:val="28"/>
        </w:rPr>
        <w:lastRenderedPageBreak/>
        <w:t>HARMONOGRAM GODZIN DOSTĘPNOŚCI</w:t>
      </w:r>
    </w:p>
    <w:p w:rsidR="00000000" w:rsidRDefault="00570D93" w:rsidP="00570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D93">
        <w:rPr>
          <w:rFonts w:ascii="Times New Roman" w:hAnsi="Times New Roman" w:cs="Times New Roman"/>
          <w:b/>
          <w:sz w:val="28"/>
          <w:szCs w:val="28"/>
        </w:rPr>
        <w:t xml:space="preserve"> NAUCZYCIELI ZPO W BIEŻUNIU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570D93">
        <w:rPr>
          <w:rFonts w:ascii="Times New Roman" w:hAnsi="Times New Roman" w:cs="Times New Roman"/>
          <w:b/>
          <w:sz w:val="28"/>
          <w:szCs w:val="28"/>
        </w:rPr>
        <w:t xml:space="preserve"> PRZEDSZKOLE</w:t>
      </w:r>
    </w:p>
    <w:tbl>
      <w:tblPr>
        <w:tblStyle w:val="Tabela-Siatka"/>
        <w:tblW w:w="0" w:type="auto"/>
        <w:tblLook w:val="04A0"/>
      </w:tblPr>
      <w:tblGrid>
        <w:gridCol w:w="534"/>
        <w:gridCol w:w="3827"/>
        <w:gridCol w:w="2548"/>
        <w:gridCol w:w="2303"/>
      </w:tblGrid>
      <w:tr w:rsidR="00570D93" w:rsidTr="00570D93">
        <w:tc>
          <w:tcPr>
            <w:tcW w:w="534" w:type="dxa"/>
          </w:tcPr>
          <w:p w:rsidR="00570D93" w:rsidRPr="00BA4AA4" w:rsidRDefault="00570D93" w:rsidP="0057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70D93" w:rsidRPr="00570D93" w:rsidRDefault="00570D93" w:rsidP="0057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93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548" w:type="dxa"/>
          </w:tcPr>
          <w:p w:rsidR="00570D93" w:rsidRPr="00570D93" w:rsidRDefault="00570D93" w:rsidP="0057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93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2303" w:type="dxa"/>
          </w:tcPr>
          <w:p w:rsidR="00570D93" w:rsidRPr="00570D93" w:rsidRDefault="00570D93" w:rsidP="0057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D93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</w:tr>
      <w:tr w:rsidR="00570D93" w:rsidTr="00570D93">
        <w:tc>
          <w:tcPr>
            <w:tcW w:w="534" w:type="dxa"/>
          </w:tcPr>
          <w:p w:rsidR="00570D93" w:rsidRPr="00BA4AA4" w:rsidRDefault="00570D93" w:rsidP="0057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A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70D93" w:rsidRPr="00BA4AA4" w:rsidRDefault="00BA4AA4" w:rsidP="00BA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A4">
              <w:rPr>
                <w:rFonts w:ascii="Times New Roman" w:hAnsi="Times New Roman" w:cs="Times New Roman"/>
                <w:sz w:val="24"/>
                <w:szCs w:val="24"/>
              </w:rPr>
              <w:t>Ewelina Liszewska</w:t>
            </w:r>
          </w:p>
        </w:tc>
        <w:tc>
          <w:tcPr>
            <w:tcW w:w="2548" w:type="dxa"/>
          </w:tcPr>
          <w:p w:rsidR="00570D93" w:rsidRPr="00BA4AA4" w:rsidRDefault="00BA4AA4" w:rsidP="00BA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A4AA4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</w:p>
        </w:tc>
        <w:tc>
          <w:tcPr>
            <w:tcW w:w="2303" w:type="dxa"/>
          </w:tcPr>
          <w:p w:rsidR="00570D93" w:rsidRPr="00BA4AA4" w:rsidRDefault="00BA4AA4" w:rsidP="00BA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AA4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570D93" w:rsidTr="00570D93">
        <w:tc>
          <w:tcPr>
            <w:tcW w:w="534" w:type="dxa"/>
          </w:tcPr>
          <w:p w:rsidR="00570D93" w:rsidRPr="00BA4AA4" w:rsidRDefault="00570D93" w:rsidP="0057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A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70D93" w:rsidRPr="00BA4AA4" w:rsidRDefault="00BA4AA4" w:rsidP="00BA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A4">
              <w:rPr>
                <w:rFonts w:ascii="Times New Roman" w:hAnsi="Times New Roman" w:cs="Times New Roman"/>
                <w:sz w:val="24"/>
                <w:szCs w:val="24"/>
              </w:rPr>
              <w:t>Jolanta Ważna</w:t>
            </w:r>
          </w:p>
        </w:tc>
        <w:tc>
          <w:tcPr>
            <w:tcW w:w="2548" w:type="dxa"/>
          </w:tcPr>
          <w:p w:rsidR="00570D93" w:rsidRPr="00BA4AA4" w:rsidRDefault="00BA4AA4" w:rsidP="00BA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A4AA4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</w:p>
        </w:tc>
        <w:tc>
          <w:tcPr>
            <w:tcW w:w="2303" w:type="dxa"/>
          </w:tcPr>
          <w:p w:rsidR="00570D93" w:rsidRDefault="00BA4AA4" w:rsidP="00BA4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AA4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570D93" w:rsidTr="00570D93">
        <w:tc>
          <w:tcPr>
            <w:tcW w:w="534" w:type="dxa"/>
          </w:tcPr>
          <w:p w:rsidR="00570D93" w:rsidRPr="00BA4AA4" w:rsidRDefault="00570D93" w:rsidP="0057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A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570D93" w:rsidRPr="00BA4AA4" w:rsidRDefault="00BA4AA4" w:rsidP="00BA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A4">
              <w:rPr>
                <w:rFonts w:ascii="Times New Roman" w:hAnsi="Times New Roman" w:cs="Times New Roman"/>
                <w:sz w:val="24"/>
                <w:szCs w:val="24"/>
              </w:rPr>
              <w:t>Elżbieta Gręda</w:t>
            </w:r>
          </w:p>
        </w:tc>
        <w:tc>
          <w:tcPr>
            <w:tcW w:w="2548" w:type="dxa"/>
          </w:tcPr>
          <w:p w:rsidR="00570D93" w:rsidRPr="00BA4AA4" w:rsidRDefault="00BA4AA4" w:rsidP="00BA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A4AA4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</w:p>
        </w:tc>
        <w:tc>
          <w:tcPr>
            <w:tcW w:w="2303" w:type="dxa"/>
          </w:tcPr>
          <w:p w:rsidR="00570D93" w:rsidRDefault="00BA4AA4" w:rsidP="00BA4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AA4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570D93" w:rsidTr="00570D93">
        <w:tc>
          <w:tcPr>
            <w:tcW w:w="534" w:type="dxa"/>
          </w:tcPr>
          <w:p w:rsidR="00570D93" w:rsidRPr="00BA4AA4" w:rsidRDefault="00570D93" w:rsidP="0057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A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570D93" w:rsidRPr="00BA4AA4" w:rsidRDefault="00BA4AA4" w:rsidP="00BA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A4">
              <w:rPr>
                <w:rFonts w:ascii="Times New Roman" w:hAnsi="Times New Roman" w:cs="Times New Roman"/>
                <w:sz w:val="24"/>
                <w:szCs w:val="24"/>
              </w:rPr>
              <w:t>Alicja Grześkiewicz</w:t>
            </w:r>
          </w:p>
        </w:tc>
        <w:tc>
          <w:tcPr>
            <w:tcW w:w="2548" w:type="dxa"/>
          </w:tcPr>
          <w:p w:rsidR="00570D93" w:rsidRPr="00BA4AA4" w:rsidRDefault="00BA4AA4" w:rsidP="00BA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A4AA4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</w:p>
        </w:tc>
        <w:tc>
          <w:tcPr>
            <w:tcW w:w="2303" w:type="dxa"/>
          </w:tcPr>
          <w:p w:rsidR="00570D93" w:rsidRDefault="00BA4AA4" w:rsidP="00BA4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AA4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570D93" w:rsidTr="00570D93">
        <w:tc>
          <w:tcPr>
            <w:tcW w:w="534" w:type="dxa"/>
          </w:tcPr>
          <w:p w:rsidR="00570D93" w:rsidRPr="00BA4AA4" w:rsidRDefault="00570D93" w:rsidP="0057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A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570D93" w:rsidRPr="00BA4AA4" w:rsidRDefault="00BA4AA4" w:rsidP="00BA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A4">
              <w:rPr>
                <w:rFonts w:ascii="Times New Roman" w:hAnsi="Times New Roman" w:cs="Times New Roman"/>
                <w:sz w:val="24"/>
                <w:szCs w:val="24"/>
              </w:rPr>
              <w:t>Ewa Retajczyk</w:t>
            </w:r>
          </w:p>
        </w:tc>
        <w:tc>
          <w:tcPr>
            <w:tcW w:w="2548" w:type="dxa"/>
          </w:tcPr>
          <w:p w:rsidR="00570D93" w:rsidRPr="00BA4AA4" w:rsidRDefault="00BA4AA4" w:rsidP="00BA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A4AA4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</w:p>
        </w:tc>
        <w:tc>
          <w:tcPr>
            <w:tcW w:w="2303" w:type="dxa"/>
          </w:tcPr>
          <w:p w:rsidR="00570D93" w:rsidRDefault="00BA4AA4" w:rsidP="00BA4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</w:t>
            </w:r>
            <w:r w:rsidRPr="00BA4AA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70D93" w:rsidTr="00570D93">
        <w:tc>
          <w:tcPr>
            <w:tcW w:w="534" w:type="dxa"/>
          </w:tcPr>
          <w:p w:rsidR="00570D93" w:rsidRPr="00BA4AA4" w:rsidRDefault="00570D93" w:rsidP="0057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AA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570D93" w:rsidRPr="00BA4AA4" w:rsidRDefault="00BA4AA4" w:rsidP="00BA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A4">
              <w:rPr>
                <w:rFonts w:ascii="Times New Roman" w:hAnsi="Times New Roman" w:cs="Times New Roman"/>
                <w:sz w:val="24"/>
                <w:szCs w:val="24"/>
              </w:rPr>
              <w:t>Jolanta Kraśniewska</w:t>
            </w:r>
          </w:p>
        </w:tc>
        <w:tc>
          <w:tcPr>
            <w:tcW w:w="2548" w:type="dxa"/>
          </w:tcPr>
          <w:p w:rsidR="00570D93" w:rsidRPr="00BA4AA4" w:rsidRDefault="00BA4AA4" w:rsidP="00BA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A4AA4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</w:p>
        </w:tc>
        <w:tc>
          <w:tcPr>
            <w:tcW w:w="2303" w:type="dxa"/>
          </w:tcPr>
          <w:p w:rsidR="00570D93" w:rsidRDefault="00BA4AA4" w:rsidP="00BA4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AA4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570D93" w:rsidTr="00570D93">
        <w:tc>
          <w:tcPr>
            <w:tcW w:w="534" w:type="dxa"/>
          </w:tcPr>
          <w:p w:rsidR="00570D93" w:rsidRPr="00BA4AA4" w:rsidRDefault="00570D93" w:rsidP="0057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AA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570D93" w:rsidRPr="00BA4AA4" w:rsidRDefault="00BA4AA4" w:rsidP="00BA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A4">
              <w:rPr>
                <w:rFonts w:ascii="Times New Roman" w:hAnsi="Times New Roman" w:cs="Times New Roman"/>
                <w:sz w:val="24"/>
                <w:szCs w:val="24"/>
              </w:rPr>
              <w:t>Alicja Grześkiewcz</w:t>
            </w:r>
          </w:p>
        </w:tc>
        <w:tc>
          <w:tcPr>
            <w:tcW w:w="2548" w:type="dxa"/>
          </w:tcPr>
          <w:p w:rsidR="00570D93" w:rsidRPr="00BA4AA4" w:rsidRDefault="00BA4AA4" w:rsidP="00BA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A4AA4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</w:p>
        </w:tc>
        <w:tc>
          <w:tcPr>
            <w:tcW w:w="2303" w:type="dxa"/>
          </w:tcPr>
          <w:p w:rsidR="00570D93" w:rsidRDefault="00BA4AA4" w:rsidP="00BA4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AA4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570D93" w:rsidTr="00570D93">
        <w:tc>
          <w:tcPr>
            <w:tcW w:w="534" w:type="dxa"/>
          </w:tcPr>
          <w:p w:rsidR="00570D93" w:rsidRPr="00BA4AA4" w:rsidRDefault="00570D93" w:rsidP="0057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AA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570D93" w:rsidRPr="00BA4AA4" w:rsidRDefault="00BA4AA4" w:rsidP="00BA4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AA4">
              <w:rPr>
                <w:rFonts w:ascii="Times New Roman" w:hAnsi="Times New Roman" w:cs="Times New Roman"/>
                <w:sz w:val="24"/>
                <w:szCs w:val="24"/>
              </w:rPr>
              <w:t>Sylwia Budka</w:t>
            </w:r>
          </w:p>
        </w:tc>
        <w:tc>
          <w:tcPr>
            <w:tcW w:w="2548" w:type="dxa"/>
          </w:tcPr>
          <w:p w:rsidR="00570D93" w:rsidRPr="00BA4AA4" w:rsidRDefault="00BA4AA4" w:rsidP="00BA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303" w:type="dxa"/>
          </w:tcPr>
          <w:p w:rsidR="00570D93" w:rsidRPr="00BA4AA4" w:rsidRDefault="00BA4AA4" w:rsidP="00BA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AA4">
              <w:rPr>
                <w:rFonts w:ascii="Times New Roman" w:hAnsi="Times New Roman" w:cs="Times New Roman"/>
                <w:sz w:val="24"/>
                <w:szCs w:val="24"/>
              </w:rPr>
              <w:t>11.30 – 12.30</w:t>
            </w:r>
          </w:p>
        </w:tc>
      </w:tr>
    </w:tbl>
    <w:p w:rsidR="00570D93" w:rsidRPr="00570D93" w:rsidRDefault="00570D93" w:rsidP="00570D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88F" w:rsidRDefault="00BA4AA4" w:rsidP="00BA4AA4">
      <w:pPr>
        <w:rPr>
          <w:rFonts w:ascii="Times New Roman" w:hAnsi="Times New Roman" w:cs="Times New Roman"/>
          <w:b/>
          <w:sz w:val="24"/>
          <w:szCs w:val="24"/>
        </w:rPr>
      </w:pPr>
      <w:r w:rsidRPr="00570D93">
        <w:rPr>
          <w:rFonts w:ascii="Times New Roman" w:hAnsi="Times New Roman" w:cs="Times New Roman"/>
          <w:b/>
          <w:sz w:val="24"/>
          <w:szCs w:val="24"/>
        </w:rPr>
        <w:t xml:space="preserve">DOSTĘPNOŚC NAUCZYCIELI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0D93">
        <w:rPr>
          <w:rFonts w:ascii="Times New Roman" w:hAnsi="Times New Roman" w:cs="Times New Roman"/>
          <w:b/>
          <w:sz w:val="24"/>
          <w:szCs w:val="24"/>
        </w:rPr>
        <w:t>ZPO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88F">
        <w:rPr>
          <w:rFonts w:ascii="Times New Roman" w:hAnsi="Times New Roman" w:cs="Times New Roman"/>
          <w:b/>
          <w:sz w:val="24"/>
          <w:szCs w:val="24"/>
        </w:rPr>
        <w:t xml:space="preserve">- PRZEDSZKOLE </w:t>
      </w:r>
      <w:r w:rsidRPr="00570D93">
        <w:rPr>
          <w:rFonts w:ascii="Times New Roman" w:hAnsi="Times New Roman" w:cs="Times New Roman"/>
          <w:b/>
          <w:sz w:val="24"/>
          <w:szCs w:val="24"/>
        </w:rPr>
        <w:t xml:space="preserve"> DLA RODZICÓW</w:t>
      </w:r>
      <w:r>
        <w:rPr>
          <w:rFonts w:ascii="Times New Roman" w:hAnsi="Times New Roman" w:cs="Times New Roman"/>
          <w:b/>
          <w:sz w:val="24"/>
          <w:szCs w:val="24"/>
        </w:rPr>
        <w:t xml:space="preserve"> W OSTATNI  WTOREK</w:t>
      </w:r>
      <w:r w:rsidRPr="00570D93">
        <w:rPr>
          <w:rFonts w:ascii="Times New Roman" w:hAnsi="Times New Roman" w:cs="Times New Roman"/>
          <w:b/>
          <w:sz w:val="24"/>
          <w:szCs w:val="24"/>
        </w:rPr>
        <w:t xml:space="preserve"> MIESIĄCA -</w:t>
      </w:r>
      <w:r>
        <w:rPr>
          <w:rFonts w:ascii="Times New Roman" w:hAnsi="Times New Roman" w:cs="Times New Roman"/>
          <w:b/>
          <w:sz w:val="24"/>
          <w:szCs w:val="24"/>
        </w:rPr>
        <w:t xml:space="preserve">  25</w:t>
      </w:r>
      <w:r w:rsidRPr="00570D93">
        <w:rPr>
          <w:rFonts w:ascii="Times New Roman" w:hAnsi="Times New Roman" w:cs="Times New Roman"/>
          <w:b/>
          <w:sz w:val="24"/>
          <w:szCs w:val="24"/>
        </w:rPr>
        <w:t>.10.2O22</w:t>
      </w:r>
      <w:r>
        <w:rPr>
          <w:rFonts w:ascii="Times New Roman" w:hAnsi="Times New Roman" w:cs="Times New Roman"/>
          <w:b/>
          <w:sz w:val="24"/>
          <w:szCs w:val="24"/>
        </w:rPr>
        <w:t>r, 29</w:t>
      </w:r>
      <w:r w:rsidRPr="00570D93">
        <w:rPr>
          <w:rFonts w:ascii="Times New Roman" w:hAnsi="Times New Roman" w:cs="Times New Roman"/>
          <w:b/>
          <w:sz w:val="24"/>
          <w:szCs w:val="24"/>
        </w:rPr>
        <w:t>.11.2022</w:t>
      </w:r>
      <w:r>
        <w:rPr>
          <w:rFonts w:ascii="Times New Roman" w:hAnsi="Times New Roman" w:cs="Times New Roman"/>
          <w:b/>
          <w:sz w:val="24"/>
          <w:szCs w:val="24"/>
        </w:rPr>
        <w:t>r,</w:t>
      </w:r>
      <w:r w:rsidR="0024688F">
        <w:rPr>
          <w:rFonts w:ascii="Times New Roman" w:hAnsi="Times New Roman" w:cs="Times New Roman"/>
          <w:b/>
          <w:sz w:val="24"/>
          <w:szCs w:val="24"/>
        </w:rPr>
        <w:t xml:space="preserve"> 27</w:t>
      </w:r>
      <w:r w:rsidRPr="00570D93">
        <w:rPr>
          <w:rFonts w:ascii="Times New Roman" w:hAnsi="Times New Roman" w:cs="Times New Roman"/>
          <w:b/>
          <w:sz w:val="24"/>
          <w:szCs w:val="24"/>
        </w:rPr>
        <w:t>.12.2022</w:t>
      </w:r>
      <w:r>
        <w:rPr>
          <w:rFonts w:ascii="Times New Roman" w:hAnsi="Times New Roman" w:cs="Times New Roman"/>
          <w:b/>
          <w:sz w:val="24"/>
          <w:szCs w:val="24"/>
        </w:rPr>
        <w:t xml:space="preserve">r, </w:t>
      </w:r>
      <w:r w:rsidRPr="00570D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4AA4" w:rsidRPr="00570D93" w:rsidRDefault="00BA4AA4" w:rsidP="00BA4AA4">
      <w:pPr>
        <w:rPr>
          <w:rFonts w:ascii="Times New Roman" w:hAnsi="Times New Roman" w:cs="Times New Roman"/>
          <w:b/>
          <w:sz w:val="24"/>
          <w:szCs w:val="24"/>
        </w:rPr>
      </w:pPr>
      <w:r w:rsidRPr="00570D93">
        <w:rPr>
          <w:rFonts w:ascii="Times New Roman" w:hAnsi="Times New Roman" w:cs="Times New Roman"/>
          <w:b/>
          <w:sz w:val="24"/>
          <w:szCs w:val="24"/>
        </w:rPr>
        <w:t xml:space="preserve">GODZ. </w:t>
      </w:r>
      <w:r>
        <w:rPr>
          <w:rFonts w:ascii="Times New Roman" w:hAnsi="Times New Roman" w:cs="Times New Roman"/>
          <w:b/>
          <w:sz w:val="24"/>
          <w:szCs w:val="24"/>
        </w:rPr>
        <w:t>16.00</w:t>
      </w:r>
      <w:r w:rsidRPr="00570D93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17.00</w:t>
      </w:r>
    </w:p>
    <w:p w:rsidR="00723202" w:rsidRPr="00723202" w:rsidRDefault="00723202">
      <w:pPr>
        <w:rPr>
          <w:rFonts w:ascii="Times New Roman" w:hAnsi="Times New Roman" w:cs="Times New Roman"/>
          <w:sz w:val="28"/>
          <w:szCs w:val="28"/>
        </w:rPr>
      </w:pPr>
    </w:p>
    <w:sectPr w:rsidR="00723202" w:rsidRPr="00723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615" w:rsidRDefault="004F1615" w:rsidP="00723202">
      <w:pPr>
        <w:spacing w:after="0" w:line="240" w:lineRule="auto"/>
      </w:pPr>
      <w:r>
        <w:separator/>
      </w:r>
    </w:p>
  </w:endnote>
  <w:endnote w:type="continuationSeparator" w:id="1">
    <w:p w:rsidR="004F1615" w:rsidRDefault="004F1615" w:rsidP="00723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615" w:rsidRDefault="004F1615" w:rsidP="00723202">
      <w:pPr>
        <w:spacing w:after="0" w:line="240" w:lineRule="auto"/>
      </w:pPr>
      <w:r>
        <w:separator/>
      </w:r>
    </w:p>
  </w:footnote>
  <w:footnote w:type="continuationSeparator" w:id="1">
    <w:p w:rsidR="004F1615" w:rsidRDefault="004F1615" w:rsidP="00723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3202"/>
    <w:rsid w:val="0024688F"/>
    <w:rsid w:val="00473113"/>
    <w:rsid w:val="004F1615"/>
    <w:rsid w:val="00570D93"/>
    <w:rsid w:val="00723202"/>
    <w:rsid w:val="00784ACD"/>
    <w:rsid w:val="0096113C"/>
    <w:rsid w:val="00982125"/>
    <w:rsid w:val="00BA4AA4"/>
    <w:rsid w:val="00CD24D1"/>
    <w:rsid w:val="00F2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2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23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3202"/>
  </w:style>
  <w:style w:type="paragraph" w:styleId="Stopka">
    <w:name w:val="footer"/>
    <w:basedOn w:val="Normalny"/>
    <w:link w:val="StopkaZnak"/>
    <w:uiPriority w:val="99"/>
    <w:semiHidden/>
    <w:unhideWhenUsed/>
    <w:rsid w:val="00723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3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2022-09-29T09:53:00Z</dcterms:created>
  <dcterms:modified xsi:type="dcterms:W3CDTF">2022-09-29T09:53:00Z</dcterms:modified>
</cp:coreProperties>
</file>